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0499F3" w14:textId="77777777" w:rsidR="00CE22D4" w:rsidRDefault="00CE22D4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 w:rsidRPr="00CE22D4">
        <w:rPr>
          <w:rFonts w:ascii="Times" w:eastAsia="Times New Roman" w:hAnsi="Times" w:cs="Times New Roman"/>
          <w:color w:val="333333"/>
          <w:sz w:val="32"/>
          <w:szCs w:val="32"/>
        </w:rPr>
        <w:t>Developer documentation</w:t>
      </w:r>
    </w:p>
    <w:p w14:paraId="7392CDE0" w14:textId="420A877F" w:rsidR="00CE22D4" w:rsidRDefault="00250A08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Group member: </w:t>
      </w:r>
      <w:proofErr w:type="spellStart"/>
      <w:r>
        <w:rPr>
          <w:rFonts w:ascii="Times" w:eastAsia="Times New Roman" w:hAnsi="Times" w:cs="Times New Roman"/>
          <w:color w:val="333333"/>
          <w:sz w:val="32"/>
          <w:szCs w:val="32"/>
        </w:rPr>
        <w:t>Junming</w:t>
      </w:r>
      <w:proofErr w:type="spellEnd"/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 </w:t>
      </w:r>
      <w:proofErr w:type="gramStart"/>
      <w:r>
        <w:rPr>
          <w:rFonts w:ascii="Times" w:eastAsia="Times New Roman" w:hAnsi="Times" w:cs="Times New Roman"/>
          <w:color w:val="333333"/>
          <w:sz w:val="32"/>
          <w:szCs w:val="32"/>
        </w:rPr>
        <w:t>Wu  #</w:t>
      </w:r>
      <w:proofErr w:type="gramEnd"/>
      <w:r>
        <w:rPr>
          <w:rFonts w:ascii="Times" w:eastAsia="Times New Roman" w:hAnsi="Times" w:cs="Times New Roman"/>
          <w:color w:val="333333"/>
          <w:sz w:val="32"/>
          <w:szCs w:val="32"/>
        </w:rPr>
        <w:t>1002338552</w:t>
      </w:r>
    </w:p>
    <w:p w14:paraId="0714BFB0" w14:textId="3A9BDBD0" w:rsidR="00250A08" w:rsidRDefault="00250A08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                          </w:t>
      </w:r>
      <w:r w:rsidR="00031120">
        <w:rPr>
          <w:rFonts w:ascii="Times" w:eastAsia="Times New Roman" w:hAnsi="Times" w:cs="Times New Roman"/>
          <w:color w:val="333333"/>
          <w:sz w:val="32"/>
          <w:szCs w:val="32"/>
        </w:rPr>
        <w:t>Jialing Wang #1002908302</w:t>
      </w:r>
    </w:p>
    <w:p w14:paraId="71705ABF" w14:textId="77777777" w:rsidR="00595FFE" w:rsidRDefault="00595FFE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2B3C810F" w14:textId="361F1AE8" w:rsidR="00595FFE" w:rsidRDefault="00595FFE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>Part1 General architecture of our application:</w:t>
      </w:r>
    </w:p>
    <w:p w14:paraId="3D385B9B" w14:textId="52A6CF14" w:rsidR="00595FFE" w:rsidRDefault="00C60587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When </w:t>
      </w:r>
      <w:proofErr w:type="gramStart"/>
      <w:r>
        <w:rPr>
          <w:rFonts w:ascii="Times" w:eastAsia="Times New Roman" w:hAnsi="Times" w:cs="Times New Roman"/>
          <w:color w:val="333333"/>
          <w:sz w:val="32"/>
          <w:szCs w:val="32"/>
        </w:rPr>
        <w:t>you</w:t>
      </w:r>
      <w:proofErr w:type="gramEnd"/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 login into our website, we have a welcome page to ask yo</w:t>
      </w:r>
      <w:r w:rsidR="00A21E86">
        <w:rPr>
          <w:rFonts w:ascii="Times" w:eastAsia="Times New Roman" w:hAnsi="Times" w:cs="Times New Roman"/>
          <w:color w:val="333333"/>
          <w:sz w:val="32"/>
          <w:szCs w:val="32"/>
        </w:rPr>
        <w:t>u to login or signup for our web</w:t>
      </w:r>
      <w:r>
        <w:rPr>
          <w:rFonts w:ascii="Times" w:eastAsia="Times New Roman" w:hAnsi="Times" w:cs="Times New Roman"/>
          <w:color w:val="333333"/>
          <w:sz w:val="32"/>
          <w:szCs w:val="32"/>
        </w:rPr>
        <w:t>site.</w:t>
      </w:r>
    </w:p>
    <w:p w14:paraId="4076F495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2E91D138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5F496AB9" w14:textId="78ADD951" w:rsidR="001E5973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5C507829" wp14:editId="6E95821F">
            <wp:extent cx="2006600" cy="1498600"/>
            <wp:effectExtent l="0" t="0" r="0" b="0"/>
            <wp:docPr id="1" name="Picture 1" descr="../../../../Desktop/Screen%20Shot%202017-10-19%20at%2011.34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7-10-19%20at%2011.34.35%20AM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2A0F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3F9E5DB0" w14:textId="6B1EDA88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Then, after </w:t>
      </w:r>
      <w:proofErr w:type="gramStart"/>
      <w:r>
        <w:rPr>
          <w:rFonts w:ascii="Times" w:eastAsia="Times New Roman" w:hAnsi="Times" w:cs="Times New Roman"/>
          <w:color w:val="333333"/>
          <w:sz w:val="32"/>
          <w:szCs w:val="32"/>
        </w:rPr>
        <w:t>you</w:t>
      </w:r>
      <w:proofErr w:type="gramEnd"/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 login in, you can see a list of thumbnail images you upload before.</w:t>
      </w:r>
    </w:p>
    <w:p w14:paraId="19B287EC" w14:textId="25EC7C18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5482F749" wp14:editId="4D95F9A1">
            <wp:extent cx="1080135" cy="3675264"/>
            <wp:effectExtent l="0" t="0" r="12065" b="8255"/>
            <wp:docPr id="2" name="Picture 2" descr="../../../../Desktop/Screen%20Shot%202017-10-19%20at%2011.35.4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7-10-19%20at%2011.35.47%20AM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635" cy="372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4CF1" w14:textId="2B69E555" w:rsidR="00595FFE" w:rsidRDefault="00D300A9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lastRenderedPageBreak/>
        <w:t xml:space="preserve">When you click on the </w:t>
      </w:r>
      <w:r w:rsidR="002D485D">
        <w:rPr>
          <w:rFonts w:ascii="Times" w:eastAsia="Times New Roman" w:hAnsi="Times" w:cs="Times New Roman"/>
          <w:color w:val="333333"/>
          <w:sz w:val="32"/>
          <w:szCs w:val="32"/>
        </w:rPr>
        <w:t xml:space="preserve">thumbnail, you will be redirected to the </w:t>
      </w:r>
      <w:r w:rsidR="002C2E95">
        <w:rPr>
          <w:rFonts w:ascii="Times" w:eastAsia="Times New Roman" w:hAnsi="Times" w:cs="Times New Roman"/>
          <w:color w:val="333333"/>
          <w:sz w:val="32"/>
          <w:szCs w:val="32"/>
        </w:rPr>
        <w:t>image detail. Which shows you the original picture and its transformations.</w:t>
      </w:r>
      <w:r w:rsidR="006D2768">
        <w:rPr>
          <w:rFonts w:ascii="Times" w:eastAsia="Times New Roman" w:hAnsi="Times" w:cs="Times New Roman"/>
          <w:color w:val="333333"/>
          <w:sz w:val="32"/>
          <w:szCs w:val="32"/>
        </w:rPr>
        <w:t xml:space="preserve"> </w:t>
      </w:r>
    </w:p>
    <w:p w14:paraId="61867DA1" w14:textId="105D2B1D" w:rsidR="006D0079" w:rsidRDefault="006D0079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156E402E" wp14:editId="1BD2F70B">
            <wp:extent cx="2379040" cy="2615674"/>
            <wp:effectExtent l="0" t="0" r="8890" b="635"/>
            <wp:docPr id="8" name="Picture 8" descr="../../../../Desktop/Screen%20Shot%202017-10-19%20at%2011.58.1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7-10-19%20at%2011.58.17%20AM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59" cy="262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B1D5F4" w14:textId="1F659605" w:rsidR="006D2768" w:rsidRPr="00CE22D4" w:rsidRDefault="006E4633" w:rsidP="00CE22D4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7859CC8B" wp14:editId="0F37A10E">
            <wp:extent cx="2422259" cy="2158474"/>
            <wp:effectExtent l="0" t="0" r="0" b="635"/>
            <wp:docPr id="3" name="Picture 3" descr="../../../../Desktop/Screen%20Shot%202017-10-19%20at%2011.45.0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7-10-19%20at%2011.45.01%20AM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21" cy="2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F8F8" w14:textId="77777777" w:rsidR="0084685F" w:rsidRDefault="006D0079">
      <w:pPr>
        <w:rPr>
          <w:sz w:val="32"/>
          <w:szCs w:val="32"/>
        </w:rPr>
      </w:pPr>
    </w:p>
    <w:p w14:paraId="642A3CD2" w14:textId="47ABF72B" w:rsidR="006E4633" w:rsidRDefault="006E4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054D86" wp14:editId="1325B03A">
            <wp:extent cx="2454728" cy="2383133"/>
            <wp:effectExtent l="0" t="0" r="9525" b="5080"/>
            <wp:docPr id="4" name="Picture 4" descr="../../../../Desktop/Screen%20Shot%202017-10-19%20at%2011.44.38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0-19%20at%2011.44.38%20AM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88" cy="240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67CE" w14:textId="2DCC5C37" w:rsidR="006E4633" w:rsidRDefault="006E4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803592" wp14:editId="6E20D7C6">
            <wp:extent cx="2428716" cy="2509257"/>
            <wp:effectExtent l="0" t="0" r="10160" b="5715"/>
            <wp:docPr id="5" name="Picture 5" descr="../../../../Desktop/Screen%20Shot%202017-10-19%20at%2011.44.50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0-19%20at%2011.44.50%20AM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91" cy="253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C34F" w14:textId="77777777" w:rsidR="006E4633" w:rsidRDefault="006E4633">
      <w:pPr>
        <w:rPr>
          <w:sz w:val="32"/>
          <w:szCs w:val="32"/>
        </w:rPr>
      </w:pPr>
    </w:p>
    <w:p w14:paraId="0F35F167" w14:textId="7A06711B" w:rsidR="006E4633" w:rsidRDefault="006E4633">
      <w:pPr>
        <w:rPr>
          <w:sz w:val="32"/>
          <w:szCs w:val="32"/>
        </w:rPr>
      </w:pPr>
      <w:r>
        <w:rPr>
          <w:sz w:val="32"/>
          <w:szCs w:val="32"/>
        </w:rPr>
        <w:t>At the bottom of the homepage, you can choose to upload a new picture.</w:t>
      </w:r>
    </w:p>
    <w:p w14:paraId="2699EC2E" w14:textId="64D6AAC0" w:rsidR="006E4633" w:rsidRDefault="00B267E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11FC8E" wp14:editId="531196E5">
            <wp:extent cx="3902075" cy="473075"/>
            <wp:effectExtent l="0" t="0" r="9525" b="9525"/>
            <wp:docPr id="6" name="Picture 6" descr="../../../../Desktop/Screen%20Shot%202017-10-19%20at%2011.47.2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0-19%20at%2011.47.27%20AM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FD6B" w14:textId="77777777" w:rsidR="00B267E2" w:rsidRDefault="00B267E2">
      <w:pPr>
        <w:rPr>
          <w:sz w:val="32"/>
          <w:szCs w:val="32"/>
        </w:rPr>
      </w:pPr>
    </w:p>
    <w:p w14:paraId="4F09DFB7" w14:textId="22A7210D" w:rsidR="00B267E2" w:rsidRDefault="00B267E2">
      <w:pPr>
        <w:rPr>
          <w:sz w:val="32"/>
          <w:szCs w:val="32"/>
        </w:rPr>
      </w:pPr>
      <w:r>
        <w:rPr>
          <w:sz w:val="32"/>
          <w:szCs w:val="32"/>
        </w:rPr>
        <w:t xml:space="preserve">We also provide a URL for test purpose. That’s </w:t>
      </w:r>
      <w:hyperlink r:id="rId11" w:history="1">
        <w:r w:rsidR="000A6F60" w:rsidRPr="00D52653">
          <w:rPr>
            <w:rStyle w:val="Hyperlink"/>
            <w:sz w:val="32"/>
            <w:szCs w:val="32"/>
          </w:rPr>
          <w:t>http://0.0.0.0:5000/test/FileUpload/Linda/Linda2Tom</w:t>
        </w:r>
      </w:hyperlink>
    </w:p>
    <w:p w14:paraId="70E64AF1" w14:textId="38057F92" w:rsidR="000A6F60" w:rsidRDefault="000A6F60">
      <w:pPr>
        <w:rPr>
          <w:sz w:val="32"/>
          <w:szCs w:val="32"/>
        </w:rPr>
      </w:pPr>
      <w:r>
        <w:rPr>
          <w:sz w:val="32"/>
          <w:szCs w:val="32"/>
        </w:rPr>
        <w:t>The last two filed are the username and password registered.</w:t>
      </w:r>
    </w:p>
    <w:p w14:paraId="570D65C1" w14:textId="28A16B21" w:rsidR="000A6F60" w:rsidRDefault="00AE613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C607DC" wp14:editId="373FE0D7">
            <wp:extent cx="2010410" cy="1497965"/>
            <wp:effectExtent l="0" t="0" r="0" b="635"/>
            <wp:docPr id="7" name="Picture 7" descr="../../../../Desktop/Screen%20Shot%202017-10-19%20at%2011.34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10-19%20at%2011.34.35%20AM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8E5B" w14:textId="11120C76" w:rsidR="00AE6135" w:rsidRDefault="000D32A4">
      <w:pPr>
        <w:rPr>
          <w:sz w:val="32"/>
          <w:szCs w:val="32"/>
        </w:rPr>
      </w:pPr>
      <w:r>
        <w:rPr>
          <w:sz w:val="32"/>
          <w:szCs w:val="32"/>
        </w:rPr>
        <w:t>Part 2 Schema of our database:</w:t>
      </w:r>
    </w:p>
    <w:p w14:paraId="08CBE4B8" w14:textId="3FC48124" w:rsidR="000D32A4" w:rsidRPr="00CE22D4" w:rsidRDefault="000D32A4">
      <w:pPr>
        <w:rPr>
          <w:sz w:val="32"/>
          <w:szCs w:val="32"/>
        </w:rPr>
      </w:pPr>
      <w:r>
        <w:rPr>
          <w:sz w:val="32"/>
          <w:szCs w:val="32"/>
        </w:rPr>
        <w:t>We have two tables in our database</w:t>
      </w:r>
    </w:p>
    <w:sectPr w:rsidR="000D32A4" w:rsidRPr="00CE22D4" w:rsidSect="00BC094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2D4"/>
    <w:rsid w:val="00031120"/>
    <w:rsid w:val="000A6F60"/>
    <w:rsid w:val="000D32A4"/>
    <w:rsid w:val="001E5973"/>
    <w:rsid w:val="00250A08"/>
    <w:rsid w:val="002C2E95"/>
    <w:rsid w:val="002D485D"/>
    <w:rsid w:val="00595FFE"/>
    <w:rsid w:val="006D0079"/>
    <w:rsid w:val="006D2768"/>
    <w:rsid w:val="006E4633"/>
    <w:rsid w:val="00867C9E"/>
    <w:rsid w:val="00A21E86"/>
    <w:rsid w:val="00AE6135"/>
    <w:rsid w:val="00B267E2"/>
    <w:rsid w:val="00BC094A"/>
    <w:rsid w:val="00C60587"/>
    <w:rsid w:val="00CE22D4"/>
    <w:rsid w:val="00D30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658C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6F6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41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0.0.0.0:5000/test/FileUpload/Linda/Linda2Tom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130</Words>
  <Characters>745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Jialing Wang</dc:creator>
  <cp:keywords/>
  <dc:description/>
  <cp:lastModifiedBy>Jialing Wang</cp:lastModifiedBy>
  <cp:revision>17</cp:revision>
  <dcterms:created xsi:type="dcterms:W3CDTF">2017-10-19T15:15:00Z</dcterms:created>
  <dcterms:modified xsi:type="dcterms:W3CDTF">2017-10-19T15:58:00Z</dcterms:modified>
</cp:coreProperties>
</file>